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0581A" w14:textId="77777777"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</w:p>
    <w:p w14:paraId="7D00D268" w14:textId="16A1D48A"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877BBF">
        <w:rPr>
          <w:sz w:val="22"/>
          <w:szCs w:val="22"/>
        </w:rPr>
        <w:t>02</w:t>
      </w:r>
      <w:r w:rsidR="00EA7B73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】年 月【</w:t>
      </w:r>
      <w:r w:rsidR="00EA7B73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】份技术服务费结算单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674"/>
        <w:gridCol w:w="1426"/>
        <w:gridCol w:w="992"/>
        <w:gridCol w:w="1843"/>
      </w:tblGrid>
      <w:tr w:rsidR="00691F2B" w:rsidRPr="00691F2B" w14:paraId="50346DAB" w14:textId="77777777" w:rsidTr="00691F2B">
        <w:trPr>
          <w:trHeight w:val="81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203F302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C8E8D43" w14:textId="77777777" w:rsidR="00691F2B" w:rsidRPr="00691F2B" w:rsidRDefault="00691F2B" w:rsidP="00691F2B">
            <w:pPr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3CE0EA5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每人月技术服务费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3149879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实际工作时间(天数)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82A2D34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绩效评分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4514F629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费用结算金额（单位：元）</w:t>
            </w:r>
          </w:p>
        </w:tc>
      </w:tr>
      <w:tr w:rsidR="00691F2B" w:rsidRPr="00691F2B" w14:paraId="42F6DF57" w14:textId="77777777" w:rsidTr="00691F2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0CBF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A3C6" w14:textId="77777777" w:rsidR="00691F2B" w:rsidRPr="00691F2B" w:rsidRDefault="00691F2B" w:rsidP="00691F2B">
            <w:pPr>
              <w:jc w:val="center"/>
              <w:rPr>
                <w:color w:val="000000"/>
                <w:sz w:val="20"/>
                <w:szCs w:val="20"/>
              </w:rPr>
            </w:pPr>
            <w:r w:rsidRPr="00691F2B">
              <w:rPr>
                <w:rFonts w:hint="eastAsia"/>
                <w:color w:val="000000"/>
                <w:sz w:val="20"/>
                <w:szCs w:val="20"/>
              </w:rPr>
              <w:t>吴珊珊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B918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C994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EFFB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95962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39000</w:t>
            </w:r>
          </w:p>
        </w:tc>
      </w:tr>
      <w:tr w:rsidR="00691F2B" w:rsidRPr="00691F2B" w14:paraId="1B826330" w14:textId="77777777" w:rsidTr="00691F2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E52C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974A" w14:textId="77777777" w:rsidR="00691F2B" w:rsidRPr="00691F2B" w:rsidRDefault="00691F2B" w:rsidP="00691F2B">
            <w:pPr>
              <w:jc w:val="center"/>
              <w:rPr>
                <w:color w:val="000000"/>
                <w:sz w:val="20"/>
                <w:szCs w:val="20"/>
              </w:rPr>
            </w:pPr>
            <w:r w:rsidRPr="00691F2B">
              <w:rPr>
                <w:rFonts w:hint="eastAsia"/>
                <w:color w:val="000000"/>
                <w:sz w:val="20"/>
                <w:szCs w:val="20"/>
              </w:rPr>
              <w:t>李哲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9E3D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7863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197F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0B6F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39000</w:t>
            </w:r>
          </w:p>
        </w:tc>
      </w:tr>
      <w:tr w:rsidR="00691F2B" w:rsidRPr="00691F2B" w14:paraId="61AEEDD3" w14:textId="77777777" w:rsidTr="00691F2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F550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E5D7" w14:textId="77777777" w:rsidR="00691F2B" w:rsidRPr="00691F2B" w:rsidRDefault="00691F2B" w:rsidP="00691F2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91F2B">
              <w:rPr>
                <w:rFonts w:hint="eastAsia"/>
                <w:color w:val="000000"/>
                <w:sz w:val="20"/>
                <w:szCs w:val="20"/>
              </w:rPr>
              <w:t>谢靖</w:t>
            </w:r>
            <w:proofErr w:type="gram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329D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6BC8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9AB7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14E1F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39000</w:t>
            </w:r>
          </w:p>
        </w:tc>
      </w:tr>
      <w:tr w:rsidR="00691F2B" w:rsidRPr="00691F2B" w14:paraId="45545751" w14:textId="77777777" w:rsidTr="00691F2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AD85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7014" w14:textId="77777777" w:rsidR="00691F2B" w:rsidRPr="00691F2B" w:rsidRDefault="00691F2B" w:rsidP="00691F2B">
            <w:pPr>
              <w:jc w:val="center"/>
              <w:rPr>
                <w:color w:val="000000"/>
                <w:sz w:val="20"/>
                <w:szCs w:val="20"/>
              </w:rPr>
            </w:pPr>
            <w:r w:rsidRPr="00691F2B">
              <w:rPr>
                <w:rFonts w:hint="eastAsia"/>
                <w:color w:val="000000"/>
                <w:sz w:val="20"/>
                <w:szCs w:val="20"/>
              </w:rPr>
              <w:t>徐春光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81E9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AEE5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6C91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2EDAA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39000</w:t>
            </w:r>
          </w:p>
        </w:tc>
      </w:tr>
      <w:tr w:rsidR="00691F2B" w:rsidRPr="00691F2B" w14:paraId="1F7C76CC" w14:textId="77777777" w:rsidTr="00691F2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9FFB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4D0E" w14:textId="77777777" w:rsidR="00691F2B" w:rsidRPr="00691F2B" w:rsidRDefault="00691F2B" w:rsidP="00691F2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91F2B">
              <w:rPr>
                <w:rFonts w:hint="eastAsia"/>
                <w:color w:val="000000"/>
                <w:sz w:val="20"/>
                <w:szCs w:val="20"/>
              </w:rPr>
              <w:t>孟亚君</w:t>
            </w:r>
            <w:proofErr w:type="gram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E901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99D1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A138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5C752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39000</w:t>
            </w:r>
          </w:p>
        </w:tc>
      </w:tr>
      <w:tr w:rsidR="00691F2B" w:rsidRPr="00691F2B" w14:paraId="6478701A" w14:textId="77777777" w:rsidTr="00691F2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3A11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5C5F" w14:textId="77777777" w:rsidR="00691F2B" w:rsidRPr="00691F2B" w:rsidRDefault="00691F2B" w:rsidP="00691F2B">
            <w:pPr>
              <w:jc w:val="center"/>
              <w:rPr>
                <w:color w:val="000000"/>
                <w:sz w:val="20"/>
                <w:szCs w:val="20"/>
              </w:rPr>
            </w:pPr>
            <w:r w:rsidRPr="00691F2B">
              <w:rPr>
                <w:rFonts w:hint="eastAsia"/>
                <w:color w:val="000000"/>
                <w:sz w:val="20"/>
                <w:szCs w:val="20"/>
              </w:rPr>
              <w:t>王占波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52D9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1A5B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18DB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776E2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39000</w:t>
            </w:r>
          </w:p>
        </w:tc>
      </w:tr>
      <w:tr w:rsidR="00691F2B" w:rsidRPr="00691F2B" w14:paraId="4DADBB02" w14:textId="77777777" w:rsidTr="00691F2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7187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5150" w14:textId="77777777" w:rsidR="00691F2B" w:rsidRPr="00691F2B" w:rsidRDefault="00691F2B" w:rsidP="00691F2B">
            <w:pPr>
              <w:jc w:val="center"/>
              <w:rPr>
                <w:color w:val="000000"/>
                <w:sz w:val="20"/>
                <w:szCs w:val="20"/>
              </w:rPr>
            </w:pPr>
            <w:r w:rsidRPr="00691F2B">
              <w:rPr>
                <w:rFonts w:hint="eastAsia"/>
                <w:color w:val="000000"/>
                <w:sz w:val="20"/>
                <w:szCs w:val="20"/>
              </w:rPr>
              <w:t>王立君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3AE9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D61B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C55E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36EC8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39000</w:t>
            </w:r>
          </w:p>
        </w:tc>
      </w:tr>
      <w:tr w:rsidR="00691F2B" w:rsidRPr="00691F2B" w14:paraId="2CFD84F9" w14:textId="77777777" w:rsidTr="00691F2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1917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4745" w14:textId="77777777" w:rsidR="00691F2B" w:rsidRPr="00691F2B" w:rsidRDefault="00691F2B" w:rsidP="00691F2B">
            <w:pPr>
              <w:jc w:val="center"/>
              <w:rPr>
                <w:color w:val="000000"/>
                <w:sz w:val="20"/>
                <w:szCs w:val="20"/>
              </w:rPr>
            </w:pPr>
            <w:r w:rsidRPr="00691F2B">
              <w:rPr>
                <w:rFonts w:hint="eastAsia"/>
                <w:color w:val="000000"/>
                <w:sz w:val="20"/>
                <w:szCs w:val="20"/>
              </w:rPr>
              <w:t>杨</w:t>
            </w:r>
            <w:proofErr w:type="gramStart"/>
            <w:r w:rsidRPr="00691F2B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  <w:r w:rsidRPr="00691F2B">
              <w:rPr>
                <w:rFonts w:hint="eastAsia"/>
                <w:color w:val="000000"/>
                <w:sz w:val="20"/>
                <w:szCs w:val="20"/>
              </w:rPr>
              <w:t>妃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F996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A8F7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CB6D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6C7D8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38000</w:t>
            </w:r>
          </w:p>
        </w:tc>
      </w:tr>
      <w:tr w:rsidR="00691F2B" w:rsidRPr="00691F2B" w14:paraId="28540C8D" w14:textId="77777777" w:rsidTr="00691F2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679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0468" w14:textId="77777777" w:rsidR="00691F2B" w:rsidRPr="00691F2B" w:rsidRDefault="00691F2B" w:rsidP="00691F2B">
            <w:pPr>
              <w:jc w:val="center"/>
              <w:rPr>
                <w:color w:val="000000"/>
                <w:sz w:val="20"/>
                <w:szCs w:val="20"/>
              </w:rPr>
            </w:pPr>
            <w:r w:rsidRPr="00691F2B">
              <w:rPr>
                <w:rFonts w:hint="eastAsia"/>
                <w:color w:val="000000"/>
                <w:sz w:val="20"/>
                <w:szCs w:val="20"/>
              </w:rPr>
              <w:t>张帆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E952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929B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1767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FB51D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38000</w:t>
            </w:r>
          </w:p>
        </w:tc>
      </w:tr>
      <w:tr w:rsidR="00691F2B" w:rsidRPr="00691F2B" w14:paraId="20957A9A" w14:textId="77777777" w:rsidTr="00691F2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502B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5E62" w14:textId="77777777" w:rsidR="00691F2B" w:rsidRPr="00691F2B" w:rsidRDefault="00691F2B" w:rsidP="00691F2B">
            <w:pPr>
              <w:jc w:val="center"/>
              <w:rPr>
                <w:color w:val="000000"/>
                <w:sz w:val="20"/>
                <w:szCs w:val="20"/>
              </w:rPr>
            </w:pPr>
            <w:r w:rsidRPr="00691F2B">
              <w:rPr>
                <w:rFonts w:hint="eastAsia"/>
                <w:color w:val="000000"/>
                <w:sz w:val="20"/>
                <w:szCs w:val="20"/>
              </w:rPr>
              <w:t>张静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AA80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C43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6CD0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6436D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38000</w:t>
            </w:r>
          </w:p>
        </w:tc>
      </w:tr>
      <w:tr w:rsidR="00691F2B" w:rsidRPr="00691F2B" w14:paraId="7F040AD0" w14:textId="77777777" w:rsidTr="00691F2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1CCC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7016" w14:textId="77777777" w:rsidR="00691F2B" w:rsidRPr="00691F2B" w:rsidRDefault="00691F2B" w:rsidP="00691F2B">
            <w:pPr>
              <w:jc w:val="center"/>
              <w:rPr>
                <w:sz w:val="20"/>
                <w:szCs w:val="20"/>
              </w:rPr>
            </w:pPr>
            <w:r w:rsidRPr="00691F2B">
              <w:rPr>
                <w:rFonts w:hint="eastAsia"/>
                <w:sz w:val="20"/>
                <w:szCs w:val="20"/>
              </w:rPr>
              <w:t>姚继新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DBC0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33D5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5F79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990C7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38000</w:t>
            </w:r>
          </w:p>
        </w:tc>
      </w:tr>
      <w:tr w:rsidR="00691F2B" w:rsidRPr="00691F2B" w14:paraId="3E8DC22F" w14:textId="77777777" w:rsidTr="00691F2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DCC0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9016" w14:textId="77777777" w:rsidR="00691F2B" w:rsidRPr="00691F2B" w:rsidRDefault="00691F2B" w:rsidP="00691F2B">
            <w:pPr>
              <w:jc w:val="center"/>
              <w:rPr>
                <w:sz w:val="20"/>
                <w:szCs w:val="20"/>
              </w:rPr>
            </w:pPr>
            <w:r w:rsidRPr="00691F2B">
              <w:rPr>
                <w:rFonts w:hint="eastAsia"/>
                <w:sz w:val="20"/>
                <w:szCs w:val="20"/>
              </w:rPr>
              <w:t>赵卓凯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69C4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72E0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B9B7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801D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38000</w:t>
            </w:r>
          </w:p>
        </w:tc>
      </w:tr>
      <w:tr w:rsidR="00691F2B" w:rsidRPr="00691F2B" w14:paraId="2386F60F" w14:textId="77777777" w:rsidTr="00691F2B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6342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C12D" w14:textId="77777777" w:rsidR="00691F2B" w:rsidRPr="00691F2B" w:rsidRDefault="00691F2B" w:rsidP="00691F2B">
            <w:pPr>
              <w:jc w:val="center"/>
              <w:rPr>
                <w:color w:val="000000"/>
                <w:sz w:val="20"/>
                <w:szCs w:val="20"/>
              </w:rPr>
            </w:pPr>
            <w:r w:rsidRPr="00691F2B">
              <w:rPr>
                <w:rFonts w:hint="eastAsia"/>
                <w:color w:val="000000"/>
                <w:sz w:val="20"/>
                <w:szCs w:val="20"/>
              </w:rPr>
              <w:t>刘学江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D241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38265.34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11EF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BD24" w14:textId="77777777" w:rsidR="00691F2B" w:rsidRPr="00691F2B" w:rsidRDefault="00691F2B" w:rsidP="00691F2B">
            <w:pPr>
              <w:jc w:val="center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1D437" w14:textId="77777777" w:rsidR="00691F2B" w:rsidRPr="00691F2B" w:rsidRDefault="00691F2B" w:rsidP="00691F2B">
            <w:pPr>
              <w:jc w:val="right"/>
              <w:rPr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color w:val="000000"/>
                <w:sz w:val="22"/>
                <w:szCs w:val="22"/>
              </w:rPr>
              <w:t>38265.34</w:t>
            </w:r>
          </w:p>
        </w:tc>
      </w:tr>
      <w:tr w:rsidR="00691F2B" w:rsidRPr="00691F2B" w14:paraId="5D64F082" w14:textId="77777777" w:rsidTr="00691F2B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5A25" w14:textId="77777777" w:rsidR="00691F2B" w:rsidRPr="00691F2B" w:rsidRDefault="00691F2B" w:rsidP="00691F2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b/>
                <w:bCs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701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80F5DD" w14:textId="77777777" w:rsidR="00691F2B" w:rsidRPr="00691F2B" w:rsidRDefault="00691F2B" w:rsidP="00691F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1F2B">
              <w:rPr>
                <w:rFonts w:hint="eastAsia"/>
                <w:b/>
                <w:bCs/>
                <w:color w:val="000000"/>
                <w:sz w:val="22"/>
                <w:szCs w:val="22"/>
              </w:rPr>
              <w:t>501265.34</w:t>
            </w:r>
          </w:p>
        </w:tc>
      </w:tr>
    </w:tbl>
    <w:p w14:paraId="08FD5477" w14:textId="77777777" w:rsidR="00FF784B" w:rsidRPr="00FF784B" w:rsidRDefault="00FF784B" w:rsidP="00FF784B">
      <w:pPr>
        <w:rPr>
          <w:color w:val="000000"/>
          <w:sz w:val="22"/>
          <w:szCs w:val="22"/>
        </w:rPr>
      </w:pPr>
      <w:bookmarkStart w:id="0" w:name="_GoBack"/>
      <w:bookmarkEnd w:id="0"/>
    </w:p>
    <w:p w14:paraId="782A65B2" w14:textId="77777777" w:rsidR="008462CF" w:rsidRDefault="008462CF" w:rsidP="008462CF">
      <w:pPr>
        <w:spacing w:line="360" w:lineRule="auto"/>
        <w:rPr>
          <w:sz w:val="22"/>
          <w:szCs w:val="22"/>
        </w:rPr>
      </w:pPr>
    </w:p>
    <w:p w14:paraId="0D8C44FE" w14:textId="77777777" w:rsidR="008462CF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p w14:paraId="593F8A55" w14:textId="77777777" w:rsidR="008462CF" w:rsidRDefault="008462CF" w:rsidP="008462CF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8462CF" w14:paraId="0F2644B7" w14:textId="77777777" w:rsidTr="00834B45">
        <w:tc>
          <w:tcPr>
            <w:tcW w:w="4145" w:type="dxa"/>
          </w:tcPr>
          <w:p w14:paraId="75AAB259" w14:textId="77777777"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145" w:type="dxa"/>
          </w:tcPr>
          <w:p w14:paraId="3088E782" w14:textId="77777777" w:rsidR="008462CF" w:rsidRDefault="008462CF" w:rsidP="000958A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="000958A9">
              <w:rPr>
                <w:rFonts w:hint="eastAsia"/>
                <w:b/>
                <w:bCs/>
                <w:sz w:val="22"/>
                <w:szCs w:val="22"/>
              </w:rPr>
              <w:t>北京创联致信科技有限公司</w:t>
            </w:r>
            <w:r w:rsidR="0005416F">
              <w:rPr>
                <w:rFonts w:hint="eastAsia"/>
                <w:b/>
                <w:bCs/>
                <w:sz w:val="22"/>
                <w:szCs w:val="22"/>
              </w:rPr>
              <w:t>海淀</w:t>
            </w:r>
            <w:r w:rsidR="000958A9">
              <w:rPr>
                <w:rFonts w:hint="eastAsia"/>
                <w:b/>
                <w:bCs/>
                <w:sz w:val="22"/>
                <w:szCs w:val="22"/>
              </w:rPr>
              <w:t>分公司</w:t>
            </w:r>
          </w:p>
        </w:tc>
      </w:tr>
      <w:tr w:rsidR="008462CF" w14:paraId="6A783080" w14:textId="77777777" w:rsidTr="00834B45">
        <w:tc>
          <w:tcPr>
            <w:tcW w:w="4145" w:type="dxa"/>
          </w:tcPr>
          <w:p w14:paraId="4A26D5D4" w14:textId="77777777"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145" w:type="dxa"/>
          </w:tcPr>
          <w:p w14:paraId="4EE60C71" w14:textId="77777777"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14:paraId="5E78A37B" w14:textId="77777777" w:rsidTr="00834B45">
        <w:tc>
          <w:tcPr>
            <w:tcW w:w="4145" w:type="dxa"/>
          </w:tcPr>
          <w:p w14:paraId="1FE99C75" w14:textId="77777777"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妍</w:t>
            </w:r>
          </w:p>
        </w:tc>
        <w:tc>
          <w:tcPr>
            <w:tcW w:w="4145" w:type="dxa"/>
          </w:tcPr>
          <w:p w14:paraId="6023F4F1" w14:textId="0C5108DE" w:rsidR="008462CF" w:rsidRDefault="008462CF" w:rsidP="00FF784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proofErr w:type="gramStart"/>
            <w:r w:rsidR="00FF784B">
              <w:rPr>
                <w:rFonts w:hint="eastAsia"/>
                <w:b/>
                <w:bCs/>
                <w:sz w:val="22"/>
                <w:szCs w:val="22"/>
              </w:rPr>
              <w:t>魏玲</w:t>
            </w:r>
            <w:proofErr w:type="gramEnd"/>
            <w:r w:rsidR="00FF784B">
              <w:rPr>
                <w:sz w:val="22"/>
                <w:szCs w:val="22"/>
              </w:rPr>
              <w:t xml:space="preserve"> </w:t>
            </w:r>
          </w:p>
        </w:tc>
      </w:tr>
      <w:tr w:rsidR="008462CF" w14:paraId="0F8C3A75" w14:textId="77777777" w:rsidTr="00834B45">
        <w:tc>
          <w:tcPr>
            <w:tcW w:w="4145" w:type="dxa"/>
          </w:tcPr>
          <w:p w14:paraId="55248F08" w14:textId="44E13690" w:rsidR="008462CF" w:rsidRDefault="008462CF" w:rsidP="00FF784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2B626E">
              <w:rPr>
                <w:b/>
                <w:bCs/>
                <w:sz w:val="22"/>
                <w:szCs w:val="22"/>
              </w:rPr>
              <w:t>202</w:t>
            </w:r>
            <w:r w:rsidR="00FF784B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FF784B">
              <w:rPr>
                <w:rFonts w:hint="eastAsia"/>
                <w:b/>
                <w:bCs/>
                <w:sz w:val="22"/>
                <w:szCs w:val="22"/>
              </w:rPr>
              <w:t>3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FF784B">
              <w:rPr>
                <w:rFonts w:hint="eastAsia"/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145" w:type="dxa"/>
          </w:tcPr>
          <w:p w14:paraId="76900E94" w14:textId="6873A942"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6F3EFC">
              <w:rPr>
                <w:b/>
                <w:bCs/>
                <w:sz w:val="22"/>
                <w:szCs w:val="22"/>
              </w:rPr>
              <w:t>202</w:t>
            </w:r>
            <w:r w:rsidR="00FF784B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FF784B">
              <w:rPr>
                <w:rFonts w:hint="eastAsia"/>
                <w:b/>
                <w:bCs/>
                <w:sz w:val="22"/>
                <w:szCs w:val="22"/>
              </w:rPr>
              <w:t>3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FF784B">
              <w:rPr>
                <w:rFonts w:hint="eastAsia"/>
                <w:b/>
                <w:bCs/>
                <w:sz w:val="22"/>
                <w:szCs w:val="22"/>
              </w:rPr>
              <w:t>4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14:paraId="11AB4331" w14:textId="77777777" w:rsidR="00D8284C" w:rsidRDefault="00D8284C"/>
    <w:sectPr w:rsidR="00D8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23DB1" w14:textId="77777777" w:rsidR="00997866" w:rsidRDefault="00997866" w:rsidP="008462CF">
      <w:r>
        <w:separator/>
      </w:r>
    </w:p>
  </w:endnote>
  <w:endnote w:type="continuationSeparator" w:id="0">
    <w:p w14:paraId="0025A7EA" w14:textId="77777777" w:rsidR="00997866" w:rsidRDefault="00997866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ECEE0" w14:textId="77777777" w:rsidR="00997866" w:rsidRDefault="00997866" w:rsidP="008462CF">
      <w:r>
        <w:separator/>
      </w:r>
    </w:p>
  </w:footnote>
  <w:footnote w:type="continuationSeparator" w:id="0">
    <w:p w14:paraId="4CFCFE80" w14:textId="77777777" w:rsidR="00997866" w:rsidRDefault="00997866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B8"/>
    <w:rsid w:val="000371A3"/>
    <w:rsid w:val="0005416F"/>
    <w:rsid w:val="000958A9"/>
    <w:rsid w:val="000A02AE"/>
    <w:rsid w:val="000A24AF"/>
    <w:rsid w:val="001305E9"/>
    <w:rsid w:val="00182286"/>
    <w:rsid w:val="001E1EFF"/>
    <w:rsid w:val="001E7745"/>
    <w:rsid w:val="0020420A"/>
    <w:rsid w:val="002147BA"/>
    <w:rsid w:val="00254FB8"/>
    <w:rsid w:val="0027793F"/>
    <w:rsid w:val="002B626E"/>
    <w:rsid w:val="002F6FA6"/>
    <w:rsid w:val="00304AFD"/>
    <w:rsid w:val="00330941"/>
    <w:rsid w:val="00360150"/>
    <w:rsid w:val="00372A16"/>
    <w:rsid w:val="003934F2"/>
    <w:rsid w:val="00424108"/>
    <w:rsid w:val="004321F9"/>
    <w:rsid w:val="004832C4"/>
    <w:rsid w:val="004845D9"/>
    <w:rsid w:val="00494FE0"/>
    <w:rsid w:val="004B0BCF"/>
    <w:rsid w:val="00561D09"/>
    <w:rsid w:val="00615C78"/>
    <w:rsid w:val="0068373F"/>
    <w:rsid w:val="00691F2B"/>
    <w:rsid w:val="006A1519"/>
    <w:rsid w:val="006F3EFC"/>
    <w:rsid w:val="00727923"/>
    <w:rsid w:val="007417A9"/>
    <w:rsid w:val="00763191"/>
    <w:rsid w:val="007D15F9"/>
    <w:rsid w:val="007E2A9F"/>
    <w:rsid w:val="008462CF"/>
    <w:rsid w:val="00877BBF"/>
    <w:rsid w:val="00997866"/>
    <w:rsid w:val="00A11C2C"/>
    <w:rsid w:val="00A14DF3"/>
    <w:rsid w:val="00AF0477"/>
    <w:rsid w:val="00B0174D"/>
    <w:rsid w:val="00BC65B8"/>
    <w:rsid w:val="00BE6DDD"/>
    <w:rsid w:val="00C23DA3"/>
    <w:rsid w:val="00C84C99"/>
    <w:rsid w:val="00C96AD2"/>
    <w:rsid w:val="00CD489C"/>
    <w:rsid w:val="00CD5410"/>
    <w:rsid w:val="00CD5CAE"/>
    <w:rsid w:val="00D02156"/>
    <w:rsid w:val="00D2743C"/>
    <w:rsid w:val="00D63B0B"/>
    <w:rsid w:val="00D8284C"/>
    <w:rsid w:val="00E720B0"/>
    <w:rsid w:val="00E80680"/>
    <w:rsid w:val="00EA7B73"/>
    <w:rsid w:val="00F03ADF"/>
    <w:rsid w:val="00F651E4"/>
    <w:rsid w:val="00FB5921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9E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F78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784B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F78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784B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china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caijian414@163.com</dc:creator>
  <cp:lastModifiedBy>Administrator</cp:lastModifiedBy>
  <cp:revision>2</cp:revision>
  <cp:lastPrinted>2022-03-04T06:40:00Z</cp:lastPrinted>
  <dcterms:created xsi:type="dcterms:W3CDTF">2022-03-04T06:56:00Z</dcterms:created>
  <dcterms:modified xsi:type="dcterms:W3CDTF">2022-03-04T06:56:00Z</dcterms:modified>
</cp:coreProperties>
</file>